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2" w:rsidRP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Pr="00980E02">
        <w:rPr>
          <w:rStyle w:val="a3"/>
          <w:color w:val="000000"/>
        </w:rPr>
        <w:t xml:space="preserve"> 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51"/>
        <w:gridCol w:w="1559"/>
        <w:gridCol w:w="1276"/>
        <w:gridCol w:w="992"/>
        <w:gridCol w:w="1135"/>
        <w:gridCol w:w="1277"/>
        <w:gridCol w:w="1135"/>
        <w:gridCol w:w="2127"/>
        <w:gridCol w:w="1985"/>
        <w:gridCol w:w="1276"/>
        <w:gridCol w:w="1134"/>
      </w:tblGrid>
      <w:tr w:rsidR="00980E02" w:rsidRPr="00844EA6" w:rsidTr="00DE4216">
        <w:tc>
          <w:tcPr>
            <w:tcW w:w="563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44EA6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844EA6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51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</w:t>
            </w:r>
            <w:r w:rsidRPr="00844EA6">
              <w:rPr>
                <w:sz w:val="16"/>
                <w:szCs w:val="16"/>
              </w:rPr>
              <w:softHyphen/>
              <w:t>нование перио</w:t>
            </w:r>
            <w:r w:rsidRPr="00844EA6">
              <w:rPr>
                <w:sz w:val="16"/>
                <w:szCs w:val="16"/>
              </w:rPr>
              <w:softHyphen/>
              <w:t>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844EA6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Регистрацион</w:t>
            </w:r>
            <w:r w:rsidRPr="00844EA6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844EA6">
              <w:rPr>
                <w:sz w:val="16"/>
                <w:szCs w:val="16"/>
              </w:rPr>
              <w:softHyphen/>
              <w:t>совой инфор</w:t>
            </w:r>
            <w:r w:rsidRPr="00844EA6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Дата вы</w:t>
            </w:r>
            <w:r w:rsidRPr="00844EA6">
              <w:rPr>
                <w:sz w:val="16"/>
                <w:szCs w:val="16"/>
              </w:rPr>
              <w:softHyphen/>
              <w:t>дачи сви</w:t>
            </w:r>
            <w:r w:rsidRPr="00844EA6">
              <w:rPr>
                <w:sz w:val="16"/>
                <w:szCs w:val="16"/>
              </w:rPr>
              <w:softHyphen/>
              <w:t>детельства о регист</w:t>
            </w:r>
            <w:r w:rsidRPr="00844EA6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844EA6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135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Юридиче</w:t>
            </w:r>
            <w:r w:rsidRPr="00844EA6">
              <w:rPr>
                <w:sz w:val="16"/>
                <w:szCs w:val="16"/>
              </w:rPr>
              <w:softHyphen/>
              <w:t>ский адрес редакции периодиче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277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844EA6">
              <w:rPr>
                <w:sz w:val="16"/>
                <w:szCs w:val="16"/>
              </w:rPr>
              <w:t xml:space="preserve">Учредитель (учредители) </w:t>
            </w:r>
            <w:r w:rsidR="0094396E">
              <w:rPr>
                <w:sz w:val="16"/>
                <w:szCs w:val="16"/>
              </w:rPr>
              <w:t>периодиче</w:t>
            </w:r>
            <w:r w:rsidR="0094396E">
              <w:rPr>
                <w:sz w:val="16"/>
                <w:szCs w:val="16"/>
              </w:rPr>
              <w:softHyphen/>
              <w:t>ского печат</w:t>
            </w:r>
            <w:r w:rsidR="0094396E">
              <w:rPr>
                <w:sz w:val="16"/>
                <w:szCs w:val="16"/>
              </w:rPr>
              <w:softHyphen/>
              <w:t>ного изда</w:t>
            </w:r>
            <w:r w:rsidRPr="00844EA6">
              <w:rPr>
                <w:sz w:val="16"/>
                <w:szCs w:val="16"/>
              </w:rPr>
              <w:t>ния, редак</w:t>
            </w:r>
            <w:r w:rsidR="0094396E">
              <w:rPr>
                <w:sz w:val="16"/>
                <w:szCs w:val="16"/>
              </w:rPr>
              <w:t>ции печатного изда</w:t>
            </w:r>
            <w:r w:rsidRPr="00844EA6">
              <w:rPr>
                <w:sz w:val="16"/>
                <w:szCs w:val="16"/>
              </w:rPr>
              <w:t>ния)</w:t>
            </w:r>
            <w:proofErr w:type="gramEnd"/>
          </w:p>
        </w:tc>
        <w:tc>
          <w:tcPr>
            <w:tcW w:w="1135" w:type="dxa"/>
            <w:vAlign w:val="center"/>
          </w:tcPr>
          <w:p w:rsidR="00980E02" w:rsidRPr="00980E02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(вклад) муниципаль</w:t>
            </w:r>
            <w:r>
              <w:rPr>
                <w:sz w:val="16"/>
                <w:szCs w:val="16"/>
              </w:rPr>
              <w:softHyphen/>
              <w:t>ных образова</w:t>
            </w:r>
            <w:r w:rsidRPr="00844EA6">
              <w:rPr>
                <w:sz w:val="16"/>
                <w:szCs w:val="16"/>
              </w:rPr>
              <w:t>ний в уставном (складочном) капитале</w:t>
            </w:r>
          </w:p>
        </w:tc>
        <w:tc>
          <w:tcPr>
            <w:tcW w:w="2127" w:type="dxa"/>
            <w:vAlign w:val="center"/>
          </w:tcPr>
          <w:p w:rsidR="00980E02" w:rsidRPr="0094396E" w:rsidRDefault="00980E02" w:rsidP="00980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Вид выделявшихся бюд</w:t>
            </w:r>
            <w:r w:rsidRPr="00844EA6">
              <w:rPr>
                <w:sz w:val="16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985" w:type="dxa"/>
            <w:vAlign w:val="center"/>
          </w:tcPr>
          <w:p w:rsidR="00980E02" w:rsidRPr="00980E02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Объем выделявшихся бюджетных ассигнова</w:t>
            </w:r>
            <w:r w:rsidRPr="00844EA6">
              <w:rPr>
                <w:sz w:val="16"/>
                <w:szCs w:val="16"/>
              </w:rPr>
              <w:softHyphen/>
              <w:t>ний из местного бюджета на их функци</w:t>
            </w:r>
            <w:r>
              <w:rPr>
                <w:sz w:val="16"/>
                <w:szCs w:val="16"/>
              </w:rPr>
              <w:t>онирова</w:t>
            </w:r>
            <w:r w:rsidRPr="00844EA6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  <w:vAlign w:val="center"/>
          </w:tcPr>
          <w:p w:rsidR="00980E02" w:rsidRPr="00844EA6" w:rsidRDefault="00980E02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Периодич</w:t>
            </w:r>
            <w:r w:rsidRPr="00844EA6">
              <w:rPr>
                <w:sz w:val="16"/>
                <w:szCs w:val="16"/>
              </w:rPr>
              <w:softHyphen/>
              <w:t>ность выпуска периодиче</w:t>
            </w:r>
            <w:r w:rsidRPr="00844EA6">
              <w:rPr>
                <w:sz w:val="16"/>
                <w:szCs w:val="16"/>
              </w:rPr>
              <w:softHyphen/>
              <w:t>ского печат</w:t>
            </w:r>
            <w:r w:rsidRPr="00844EA6">
              <w:rPr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vAlign w:val="center"/>
          </w:tcPr>
          <w:p w:rsidR="00980E02" w:rsidRPr="0094396E" w:rsidRDefault="00980E02" w:rsidP="00980E0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Указание на то, что пе</w:t>
            </w:r>
            <w:r w:rsidRPr="00844EA6">
              <w:rPr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844EA6">
              <w:rPr>
                <w:sz w:val="16"/>
                <w:szCs w:val="16"/>
              </w:rPr>
              <w:softHyphen/>
              <w:t>рованным</w:t>
            </w:r>
          </w:p>
        </w:tc>
      </w:tr>
      <w:tr w:rsidR="00EC3B6D" w:rsidRPr="00844EA6" w:rsidTr="00DE4216">
        <w:tc>
          <w:tcPr>
            <w:tcW w:w="563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62575A">
              <w:rPr>
                <w:rStyle w:val="a3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C3B6D" w:rsidRPr="0062575A" w:rsidRDefault="008D7B37" w:rsidP="00B03A93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391D5B" w:rsidRPr="00844EA6" w:rsidTr="00832731">
        <w:tc>
          <w:tcPr>
            <w:tcW w:w="563" w:type="dxa"/>
          </w:tcPr>
          <w:p w:rsidR="00391D5B" w:rsidRPr="00844EA6" w:rsidRDefault="00072A99" w:rsidP="00B03A93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</w:t>
            </w:r>
            <w:r w:rsidR="00391D5B">
              <w:rPr>
                <w:rStyle w:val="a3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</w:t>
            </w:r>
          </w:p>
        </w:tc>
        <w:tc>
          <w:tcPr>
            <w:tcW w:w="1559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ПИ № ТУ 66 - 01822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29.09.2020</w:t>
            </w:r>
          </w:p>
        </w:tc>
        <w:tc>
          <w:tcPr>
            <w:tcW w:w="1135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623750, Свердловская обл.,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Реж, ул. Красноармейская, д. 5</w:t>
            </w:r>
            <w:proofErr w:type="gramEnd"/>
          </w:p>
        </w:tc>
        <w:tc>
          <w:tcPr>
            <w:tcW w:w="1277" w:type="dxa"/>
            <w:vAlign w:val="center"/>
          </w:tcPr>
          <w:p w:rsidR="00391D5B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391D5B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Режевского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весть"</w:t>
            </w:r>
          </w:p>
        </w:tc>
        <w:tc>
          <w:tcPr>
            <w:tcW w:w="1135" w:type="dxa"/>
            <w:vAlign w:val="center"/>
          </w:tcPr>
          <w:p w:rsidR="00391D5B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7" w:type="dxa"/>
            <w:vAlign w:val="center"/>
          </w:tcPr>
          <w:p w:rsidR="00391D5B" w:rsidRDefault="00391D5B" w:rsidP="00C56C82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391D5B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2736677,13</w:t>
            </w:r>
          </w:p>
        </w:tc>
        <w:tc>
          <w:tcPr>
            <w:tcW w:w="1276" w:type="dxa"/>
            <w:vAlign w:val="center"/>
          </w:tcPr>
          <w:p w:rsidR="00391D5B" w:rsidRPr="003D2A20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391D5B" w:rsidRDefault="00391D5B" w:rsidP="00C56C82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B03A93" w:rsidRPr="00794976" w:rsidRDefault="00B03A93"/>
    <w:sectPr w:rsidR="00B03A93" w:rsidRPr="00794976" w:rsidSect="00C419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CF" w:rsidRDefault="00B307CF" w:rsidP="00980E02">
      <w:pPr>
        <w:spacing w:after="0" w:line="240" w:lineRule="auto"/>
      </w:pPr>
      <w:r>
        <w:separator/>
      </w:r>
    </w:p>
  </w:endnote>
  <w:endnote w:type="continuationSeparator" w:id="0">
    <w:p w:rsidR="00B307CF" w:rsidRDefault="00B307CF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CF" w:rsidRDefault="00B307CF" w:rsidP="00980E02">
      <w:pPr>
        <w:spacing w:after="0" w:line="240" w:lineRule="auto"/>
      </w:pPr>
      <w:r>
        <w:separator/>
      </w:r>
    </w:p>
  </w:footnote>
  <w:footnote w:type="continuationSeparator" w:id="0">
    <w:p w:rsidR="00B307CF" w:rsidRDefault="00B307CF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5619C"/>
    <w:rsid w:val="00072A99"/>
    <w:rsid w:val="00073E37"/>
    <w:rsid w:val="000B128C"/>
    <w:rsid w:val="000B3183"/>
    <w:rsid w:val="000C20A5"/>
    <w:rsid w:val="0011146E"/>
    <w:rsid w:val="001566FE"/>
    <w:rsid w:val="00197446"/>
    <w:rsid w:val="001C163D"/>
    <w:rsid w:val="001D170A"/>
    <w:rsid w:val="002052DE"/>
    <w:rsid w:val="00216B45"/>
    <w:rsid w:val="0024236C"/>
    <w:rsid w:val="00243E2D"/>
    <w:rsid w:val="00245B3F"/>
    <w:rsid w:val="002854F3"/>
    <w:rsid w:val="002A17B1"/>
    <w:rsid w:val="003060A8"/>
    <w:rsid w:val="003626A7"/>
    <w:rsid w:val="00391D5B"/>
    <w:rsid w:val="00397406"/>
    <w:rsid w:val="003A4F06"/>
    <w:rsid w:val="003B324F"/>
    <w:rsid w:val="003B4FAA"/>
    <w:rsid w:val="003B6895"/>
    <w:rsid w:val="00477D49"/>
    <w:rsid w:val="004D1AB2"/>
    <w:rsid w:val="004D4B1E"/>
    <w:rsid w:val="00506FD2"/>
    <w:rsid w:val="005325E7"/>
    <w:rsid w:val="00556C71"/>
    <w:rsid w:val="00562E6B"/>
    <w:rsid w:val="00563E20"/>
    <w:rsid w:val="00583716"/>
    <w:rsid w:val="005C46CB"/>
    <w:rsid w:val="005D493C"/>
    <w:rsid w:val="00621B09"/>
    <w:rsid w:val="0062575A"/>
    <w:rsid w:val="0067770F"/>
    <w:rsid w:val="00695F99"/>
    <w:rsid w:val="006B6EF8"/>
    <w:rsid w:val="006D37CB"/>
    <w:rsid w:val="006E18BC"/>
    <w:rsid w:val="00706D5E"/>
    <w:rsid w:val="0073763F"/>
    <w:rsid w:val="00743FD7"/>
    <w:rsid w:val="0074530C"/>
    <w:rsid w:val="007708AE"/>
    <w:rsid w:val="00784ECC"/>
    <w:rsid w:val="00794976"/>
    <w:rsid w:val="007A3C3A"/>
    <w:rsid w:val="007F0752"/>
    <w:rsid w:val="00825480"/>
    <w:rsid w:val="008614DC"/>
    <w:rsid w:val="00887EB9"/>
    <w:rsid w:val="008D7B37"/>
    <w:rsid w:val="0094396E"/>
    <w:rsid w:val="0094500E"/>
    <w:rsid w:val="009474E4"/>
    <w:rsid w:val="00980E02"/>
    <w:rsid w:val="00991B5F"/>
    <w:rsid w:val="00A13853"/>
    <w:rsid w:val="00A37E88"/>
    <w:rsid w:val="00AA43D8"/>
    <w:rsid w:val="00AB00A0"/>
    <w:rsid w:val="00AD7744"/>
    <w:rsid w:val="00B03A93"/>
    <w:rsid w:val="00B0606C"/>
    <w:rsid w:val="00B307CF"/>
    <w:rsid w:val="00B37C4E"/>
    <w:rsid w:val="00B94E05"/>
    <w:rsid w:val="00BB6BC7"/>
    <w:rsid w:val="00BF7FAA"/>
    <w:rsid w:val="00C008D7"/>
    <w:rsid w:val="00C046DC"/>
    <w:rsid w:val="00C41940"/>
    <w:rsid w:val="00C56373"/>
    <w:rsid w:val="00C719EA"/>
    <w:rsid w:val="00CD26E4"/>
    <w:rsid w:val="00CD6E1F"/>
    <w:rsid w:val="00CE22A2"/>
    <w:rsid w:val="00D045ED"/>
    <w:rsid w:val="00D17AA2"/>
    <w:rsid w:val="00D2465F"/>
    <w:rsid w:val="00D94C87"/>
    <w:rsid w:val="00DA59DE"/>
    <w:rsid w:val="00DB7113"/>
    <w:rsid w:val="00DD3420"/>
    <w:rsid w:val="00DE4216"/>
    <w:rsid w:val="00E13249"/>
    <w:rsid w:val="00E17884"/>
    <w:rsid w:val="00E372C8"/>
    <w:rsid w:val="00E52B24"/>
    <w:rsid w:val="00EB1DE5"/>
    <w:rsid w:val="00EC3B6D"/>
    <w:rsid w:val="00EF52F9"/>
    <w:rsid w:val="00F40464"/>
    <w:rsid w:val="00F8253C"/>
    <w:rsid w:val="00FA1E9F"/>
    <w:rsid w:val="00FB2C8C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EFE7-D278-4242-8B17-97071CF1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Григорьевская Анна Валерьевна</cp:lastModifiedBy>
  <cp:revision>2</cp:revision>
  <dcterms:created xsi:type="dcterms:W3CDTF">2021-07-06T06:16:00Z</dcterms:created>
  <dcterms:modified xsi:type="dcterms:W3CDTF">2021-07-06T06:16:00Z</dcterms:modified>
</cp:coreProperties>
</file>